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0F075B" w14:textId="2F0A5B11" w:rsidR="009C6D8B" w:rsidRPr="009C6D8B" w:rsidRDefault="009C6D8B" w:rsidP="009C6D8B">
      <w:pPr>
        <w:rPr>
          <w:b/>
          <w:sz w:val="36"/>
          <w:szCs w:val="36"/>
        </w:rPr>
      </w:pPr>
      <w:r w:rsidRPr="009C6D8B">
        <w:rPr>
          <w:b/>
          <w:sz w:val="36"/>
          <w:szCs w:val="36"/>
        </w:rPr>
        <w:t>Örfyrirlestrar um stjörnumerki fyrir jól</w:t>
      </w:r>
      <w:r>
        <w:rPr>
          <w:b/>
          <w:sz w:val="36"/>
          <w:szCs w:val="36"/>
        </w:rPr>
        <w:t xml:space="preserve"> haustið 2013</w:t>
      </w:r>
      <w:bookmarkStart w:id="0" w:name="_GoBack"/>
      <w:bookmarkEnd w:id="0"/>
    </w:p>
    <w:p w14:paraId="4299F6AA" w14:textId="77777777" w:rsidR="00BF41E0" w:rsidRDefault="00BF41E0" w:rsidP="009C6D8B">
      <w:pPr>
        <w:spacing w:line="300" w:lineRule="auto"/>
      </w:pPr>
    </w:p>
    <w:p w14:paraId="2798B1F9" w14:textId="3F094422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23</w:t>
      </w:r>
      <w:r w:rsidR="00250184">
        <w:t>/</w:t>
      </w:r>
      <w:r w:rsidR="006F2679">
        <w:t>9</w:t>
      </w:r>
      <w:r w:rsidR="00250184">
        <w:t xml:space="preserve">) – </w:t>
      </w:r>
      <w:r w:rsidR="009C6D8B">
        <w:t>Stórihundur</w:t>
      </w:r>
      <w:bookmarkStart w:id="1" w:name="OLE_LINK1"/>
      <w:bookmarkStart w:id="2" w:name="OLE_LINK2"/>
      <w:bookmarkStart w:id="3" w:name="OLE_LINK5"/>
      <w:bookmarkStart w:id="4" w:name="OLE_LINK6"/>
      <w:r w:rsidR="00250184">
        <w:t xml:space="preserve"> </w:t>
      </w:r>
      <w:r w:rsidR="002C0D65">
        <w:t>–</w:t>
      </w:r>
      <w:r w:rsidR="00AE2BA7">
        <w:t xml:space="preserve"> </w:t>
      </w:r>
      <w:bookmarkEnd w:id="1"/>
      <w:bookmarkEnd w:id="2"/>
      <w:bookmarkEnd w:id="3"/>
      <w:bookmarkEnd w:id="4"/>
      <w:r w:rsidR="00AE2BA7" w:rsidRPr="00AE2BA7">
        <w:rPr>
          <w:rFonts w:ascii="Verdana" w:hAnsi="Verdana"/>
          <w:b/>
          <w:bCs/>
          <w:sz w:val="20"/>
          <w:lang w:eastAsia="en-US"/>
        </w:rPr>
        <w:t>eftir jól:</w:t>
      </w:r>
      <w:r w:rsidR="00AE2BA7" w:rsidRPr="00AE2BA7">
        <w:rPr>
          <w:rFonts w:ascii="Verdana" w:hAnsi="Verdana"/>
          <w:sz w:val="20"/>
          <w:lang w:eastAsia="en-US"/>
        </w:rPr>
        <w:t xml:space="preserve">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Síríus A og Síríus B í Stórahundi</w:t>
      </w:r>
    </w:p>
    <w:p w14:paraId="27F06B9C" w14:textId="2DA8E455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23</w:t>
      </w:r>
      <w:r w:rsidR="00250184">
        <w:t>/</w:t>
      </w:r>
      <w:r w:rsidR="006F2679">
        <w:t>9</w:t>
      </w:r>
      <w:r w:rsidR="00250184">
        <w:t xml:space="preserve">) – </w:t>
      </w:r>
      <w:r w:rsidR="009C6D8B">
        <w:t>Kassíópeia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6634C7">
        <w:rPr>
          <w:rFonts w:ascii="Verdana" w:hAnsi="Verdana"/>
          <w:sz w:val="20"/>
          <w:lang w:eastAsia="en-US"/>
        </w:rPr>
        <w:t>Vega í Hör</w:t>
      </w:r>
      <w:r w:rsidR="00AE2BA7" w:rsidRPr="00AE2BA7">
        <w:rPr>
          <w:rFonts w:ascii="Verdana" w:hAnsi="Verdana"/>
          <w:sz w:val="20"/>
          <w:lang w:eastAsia="en-US"/>
        </w:rPr>
        <w:t>punni (stjarna)</w:t>
      </w:r>
    </w:p>
    <w:p w14:paraId="4D5D0475" w14:textId="662B2091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23</w:t>
      </w:r>
      <w:r w:rsidR="00250184">
        <w:t>/</w:t>
      </w:r>
      <w:r w:rsidR="006F2679">
        <w:t>9</w:t>
      </w:r>
      <w:r w:rsidR="00250184">
        <w:t xml:space="preserve">) – </w:t>
      </w:r>
      <w:r w:rsidR="009C6D8B">
        <w:t>Fiskarnir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Betelgás í Óríon (stjarna)</w:t>
      </w:r>
    </w:p>
    <w:p w14:paraId="0480CC9B" w14:textId="07697A86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30</w:t>
      </w:r>
      <w:r w:rsidR="00250184">
        <w:t>/</w:t>
      </w:r>
      <w:r w:rsidR="002D3AF4">
        <w:t>9</w:t>
      </w:r>
      <w:r w:rsidR="00250184">
        <w:t xml:space="preserve">) – </w:t>
      </w:r>
      <w:r w:rsidR="009C6D8B">
        <w:t>Drekinn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Alfa Kentár (þrjár stjörnur)</w:t>
      </w:r>
    </w:p>
    <w:p w14:paraId="5C361074" w14:textId="5E1D5E4F" w:rsidR="009C6D8B" w:rsidRPr="00AE2BA7" w:rsidRDefault="00250184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 xml:space="preserve">– (/) – </w:t>
      </w:r>
      <w:r w:rsidR="009C6D8B">
        <w:t>Litlibjörn</w:t>
      </w:r>
      <w:r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Pólstjarnan í Litlabirni</w:t>
      </w:r>
    </w:p>
    <w:p w14:paraId="21220A2F" w14:textId="0CE9E70C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30</w:t>
      </w:r>
      <w:r w:rsidR="00250184">
        <w:t>/</w:t>
      </w:r>
      <w:r w:rsidR="002D3AF4">
        <w:t>9</w:t>
      </w:r>
      <w:r w:rsidR="00250184">
        <w:t xml:space="preserve">) – </w:t>
      </w:r>
      <w:r w:rsidR="009C6D8B">
        <w:t>Höfrungurinn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Kepler 22b (fjarreikistjarna)</w:t>
      </w:r>
    </w:p>
    <w:p w14:paraId="31ED70F6" w14:textId="44F4C8F6" w:rsidR="009C6D8B" w:rsidRPr="00FB116D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FB116D" w:rsidRPr="00FB116D">
        <w:t xml:space="preserve"> </w:t>
      </w:r>
      <w:r w:rsidR="00250184" w:rsidRPr="00FB116D">
        <w:t>– (</w:t>
      </w:r>
      <w:r w:rsidR="002D3AF4">
        <w:t>30</w:t>
      </w:r>
      <w:r w:rsidR="00250184" w:rsidRPr="00FB116D">
        <w:t>/</w:t>
      </w:r>
      <w:r w:rsidR="002D3AF4">
        <w:t>9</w:t>
      </w:r>
      <w:r w:rsidR="00250184" w:rsidRPr="00FB116D">
        <w:t xml:space="preserve">) – </w:t>
      </w:r>
      <w:r w:rsidR="009C6D8B" w:rsidRPr="00FB116D">
        <w:t>Ljónið</w:t>
      </w:r>
      <w:r w:rsidR="00250184" w:rsidRPr="00FB116D">
        <w:t xml:space="preserve"> </w:t>
      </w:r>
      <w:r w:rsidR="002C0D65" w:rsidRPr="00FB116D">
        <w:t xml:space="preserve">– </w:t>
      </w:r>
      <w:r w:rsidR="00AE2BA7" w:rsidRPr="00FB116D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6634C7" w:rsidRPr="00FB116D">
        <w:rPr>
          <w:rFonts w:ascii="Verdana" w:hAnsi="Verdana"/>
          <w:sz w:val="20"/>
          <w:lang w:eastAsia="en-US"/>
        </w:rPr>
        <w:t>Sjös</w:t>
      </w:r>
      <w:r w:rsidR="00AE2BA7" w:rsidRPr="00FB116D">
        <w:rPr>
          <w:rFonts w:ascii="Verdana" w:hAnsi="Verdana"/>
          <w:sz w:val="20"/>
          <w:lang w:eastAsia="en-US"/>
        </w:rPr>
        <w:t>tirnið í Nautinu (Messier 45)</w:t>
      </w:r>
    </w:p>
    <w:p w14:paraId="7D135692" w14:textId="73326E63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14</w:t>
      </w:r>
      <w:r w:rsidR="00250184">
        <w:t>/</w:t>
      </w:r>
      <w:r w:rsidR="00955439">
        <w:t>10</w:t>
      </w:r>
      <w:r w:rsidR="00250184">
        <w:t xml:space="preserve">) – </w:t>
      </w:r>
      <w:r w:rsidR="009C6D8B">
        <w:t>Herkúles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6634C7">
        <w:rPr>
          <w:rFonts w:ascii="Verdana" w:hAnsi="Verdana"/>
          <w:b/>
          <w:sz w:val="20"/>
          <w:u w:val="single"/>
          <w:lang w:eastAsia="en-US"/>
        </w:rPr>
        <w:t xml:space="preserve">Kúluþyrpingin M13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í Herkúlesi</w:t>
      </w:r>
    </w:p>
    <w:p w14:paraId="69ED0AA2" w14:textId="5286849D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D3AF4">
        <w:t>– (14</w:t>
      </w:r>
      <w:r w:rsidR="00617B6F">
        <w:t>/</w:t>
      </w:r>
      <w:r w:rsidR="00955439">
        <w:t>10</w:t>
      </w:r>
      <w:r w:rsidR="00250184">
        <w:t xml:space="preserve">) – </w:t>
      </w:r>
      <w:r w:rsidR="009C6D8B">
        <w:t>Sporðdrekinn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Omega Centauri í Mannfáknum (kúluþyrping)</w:t>
      </w:r>
    </w:p>
    <w:p w14:paraId="45BDE2C3" w14:textId="7557DFCD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D3AF4">
        <w:t>– (14</w:t>
      </w:r>
      <w:r w:rsidR="00617B6F">
        <w:t>/</w:t>
      </w:r>
      <w:r w:rsidR="00955439">
        <w:t>10</w:t>
      </w:r>
      <w:r w:rsidR="00250184">
        <w:t xml:space="preserve">) – </w:t>
      </w:r>
      <w:r w:rsidR="009C6D8B">
        <w:t>Perseifur</w:t>
      </w:r>
      <w:r w:rsidR="002C0D65">
        <w:t xml:space="preserve"> 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Tvíklasinn í Perseifi</w:t>
      </w:r>
      <w:r w:rsidR="00AE2BA7" w:rsidRPr="00AE2BA7">
        <w:rPr>
          <w:rFonts w:ascii="Verdana" w:hAnsi="Verdana"/>
          <w:sz w:val="20"/>
          <w:lang w:eastAsia="en-US"/>
        </w:rPr>
        <w:t xml:space="preserve"> (Double Cluster)</w:t>
      </w:r>
    </w:p>
    <w:p w14:paraId="20B11AA0" w14:textId="6653D4ED" w:rsidR="009C6D8B" w:rsidRPr="00AE2BA7" w:rsidRDefault="00250184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 xml:space="preserve">– (/) – </w:t>
      </w:r>
      <w:r w:rsidR="009C6D8B">
        <w:t>Sefeus</w:t>
      </w:r>
      <w:r w:rsidR="002C0D65">
        <w:t xml:space="preserve"> 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Herðatréð í Litlaref (samstirni)</w:t>
      </w:r>
    </w:p>
    <w:p w14:paraId="4557200D" w14:textId="59D16F67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21</w:t>
      </w:r>
      <w:r w:rsidR="00250184">
        <w:t>/</w:t>
      </w:r>
      <w:r w:rsidR="00BD09C6">
        <w:t>10</w:t>
      </w:r>
      <w:r w:rsidR="00250184">
        <w:t xml:space="preserve">) – </w:t>
      </w:r>
      <w:r w:rsidR="009C6D8B">
        <w:t>Suðurkrossinn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Óríonþokan (Messier 42)</w:t>
      </w:r>
    </w:p>
    <w:p w14:paraId="3A7567D8" w14:textId="20761509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21</w:t>
      </w:r>
      <w:r w:rsidR="00250184">
        <w:t>/</w:t>
      </w:r>
      <w:r w:rsidR="00BD09C6">
        <w:t>10</w:t>
      </w:r>
      <w:r w:rsidR="00250184">
        <w:t xml:space="preserve">) – </w:t>
      </w:r>
      <w:r w:rsidR="009C6D8B">
        <w:t>Kjölurinn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6634C7">
        <w:rPr>
          <w:rFonts w:ascii="Verdana" w:hAnsi="Verdana"/>
          <w:sz w:val="20"/>
          <w:lang w:eastAsia="en-US"/>
        </w:rPr>
        <w:t>Hringþokan í Hör</w:t>
      </w:r>
      <w:r w:rsidR="00AE2BA7" w:rsidRPr="00AE2BA7">
        <w:rPr>
          <w:rFonts w:ascii="Verdana" w:hAnsi="Verdana"/>
          <w:sz w:val="20"/>
          <w:lang w:eastAsia="en-US"/>
        </w:rPr>
        <w:t>punni (Messier 57)</w:t>
      </w:r>
    </w:p>
    <w:p w14:paraId="451D8A22" w14:textId="59D8EED8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21</w:t>
      </w:r>
      <w:r w:rsidR="00250184">
        <w:t>/</w:t>
      </w:r>
      <w:r w:rsidR="00BD09C6">
        <w:t>10</w:t>
      </w:r>
      <w:r w:rsidR="00250184">
        <w:t xml:space="preserve">) – </w:t>
      </w:r>
      <w:r w:rsidR="009C6D8B">
        <w:t>Ökumaðurinn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Krabbaþokan í Nautinu (Messier 1)</w:t>
      </w:r>
    </w:p>
    <w:p w14:paraId="19490AD4" w14:textId="75AB20B2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28</w:t>
      </w:r>
      <w:r w:rsidR="00250184">
        <w:t>/</w:t>
      </w:r>
      <w:r w:rsidR="00BD09C6">
        <w:t>10</w:t>
      </w:r>
      <w:r w:rsidR="00250184">
        <w:t xml:space="preserve">) – </w:t>
      </w:r>
      <w:r w:rsidR="009C6D8B">
        <w:t>Vatnsberinn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 xml:space="preserve">Stóra Magellanskýið (fylgivetrarbraut </w:t>
      </w:r>
      <w:r w:rsidR="00E07265">
        <w:rPr>
          <w:rFonts w:ascii="Verdana" w:hAnsi="Verdana"/>
          <w:sz w:val="20"/>
          <w:lang w:eastAsia="en-US"/>
        </w:rPr>
        <w:t xml:space="preserve">VB </w:t>
      </w:r>
      <w:r w:rsidR="00AE2BA7" w:rsidRPr="00AE2BA7">
        <w:rPr>
          <w:rFonts w:ascii="Verdana" w:hAnsi="Verdana"/>
          <w:sz w:val="20"/>
          <w:lang w:eastAsia="en-US"/>
        </w:rPr>
        <w:t>okkar)</w:t>
      </w:r>
    </w:p>
    <w:p w14:paraId="22311DA4" w14:textId="75A8B791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D3AF4">
        <w:t>– (28</w:t>
      </w:r>
      <w:r w:rsidR="00BD09C6">
        <w:t>/10</w:t>
      </w:r>
      <w:r w:rsidR="00250184">
        <w:t xml:space="preserve">) – </w:t>
      </w:r>
      <w:r w:rsidR="009C6D8B">
        <w:t>Andrómeda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Andrómedu</w:t>
      </w:r>
      <w:r w:rsidR="006634C7" w:rsidRPr="006634C7">
        <w:rPr>
          <w:rFonts w:ascii="Verdana" w:hAnsi="Verdana"/>
          <w:b/>
          <w:sz w:val="20"/>
          <w:u w:val="single"/>
          <w:lang w:eastAsia="en-US"/>
        </w:rPr>
        <w:t>VB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 xml:space="preserve"> (Messier 31)</w:t>
      </w:r>
    </w:p>
    <w:p w14:paraId="514AE003" w14:textId="14EA0DDE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BD09C6">
        <w:t xml:space="preserve">– </w:t>
      </w:r>
      <w:r w:rsidR="002D3AF4">
        <w:t>(28</w:t>
      </w:r>
      <w:r w:rsidR="00BD09C6">
        <w:t>/10</w:t>
      </w:r>
      <w:r w:rsidR="00250184">
        <w:t xml:space="preserve">) – </w:t>
      </w:r>
      <w:r w:rsidR="009C6D8B">
        <w:t>Stóribjörn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Messier 81 og Messier 82 (</w:t>
      </w:r>
      <w:r w:rsidR="006634C7" w:rsidRPr="006634C7">
        <w:rPr>
          <w:rFonts w:ascii="Verdana" w:hAnsi="Verdana"/>
          <w:b/>
          <w:sz w:val="20"/>
          <w:u w:val="single"/>
          <w:lang w:eastAsia="en-US"/>
        </w:rPr>
        <w:t>VB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 xml:space="preserve"> í Stórabirni)</w:t>
      </w:r>
    </w:p>
    <w:p w14:paraId="4080BF36" w14:textId="3BD75D6C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4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Naðurvaldi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Centaurus A í Mannfáknum (vetrarbraut)</w:t>
      </w:r>
    </w:p>
    <w:p w14:paraId="26345894" w14:textId="210F4775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4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Krabbinn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Meyjarþyrpingin (vetrarbrautaþyrping</w:t>
      </w:r>
      <w:r w:rsidR="00E07265">
        <w:rPr>
          <w:rFonts w:ascii="Verdana" w:hAnsi="Verdana"/>
          <w:sz w:val="20"/>
          <w:lang w:eastAsia="en-US"/>
        </w:rPr>
        <w:t>in</w:t>
      </w:r>
      <w:r w:rsidR="00AE2BA7" w:rsidRPr="00AE2BA7">
        <w:rPr>
          <w:rFonts w:ascii="Verdana" w:hAnsi="Verdana"/>
          <w:sz w:val="20"/>
          <w:lang w:eastAsia="en-US"/>
        </w:rPr>
        <w:t xml:space="preserve"> næst okkur)</w:t>
      </w:r>
    </w:p>
    <w:p w14:paraId="4136F710" w14:textId="2B36705E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4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Bereníkuhaddur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Dulstirnið 3C 273 í Meyjunni</w:t>
      </w:r>
    </w:p>
    <w:p w14:paraId="74B0FDB8" w14:textId="333915FD" w:rsidR="009C6D8B" w:rsidRPr="00AE2BA7" w:rsidRDefault="00250184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 xml:space="preserve">– (/) – </w:t>
      </w:r>
      <w:r w:rsidR="009C6D8B">
        <w:t>Hjarðmaðurinn</w:t>
      </w:r>
      <w:r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Gammablossinn GRB 090423</w:t>
      </w:r>
    </w:p>
    <w:p w14:paraId="4502850A" w14:textId="22173C42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11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Bogmaðurinn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Sagittarius A í Bogmanninum</w:t>
      </w:r>
    </w:p>
    <w:p w14:paraId="0CB69A97" w14:textId="154CF7BB" w:rsidR="009C6D8B" w:rsidRPr="00AE2BA7" w:rsidRDefault="00250184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 xml:space="preserve">– (/) – </w:t>
      </w:r>
      <w:r w:rsidR="009C6D8B">
        <w:t>Hvalurinn</w:t>
      </w:r>
      <w:r w:rsidR="002C0D65">
        <w:t xml:space="preserve"> –</w:t>
      </w:r>
      <w:r>
        <w:t xml:space="preserve">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Hubble eXtreme Deep Field</w:t>
      </w:r>
    </w:p>
    <w:p w14:paraId="5455510C" w14:textId="7C97A730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11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Suðurfiskurinn</w:t>
      </w:r>
      <w:r w:rsidR="002C0D65">
        <w:t xml:space="preserve"> –</w:t>
      </w:r>
      <w:r w:rsidR="00250184">
        <w:t xml:space="preserve">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Fomalhaut A og b í Suðurfisknum</w:t>
      </w:r>
    </w:p>
    <w:p w14:paraId="68130A0E" w14:textId="5307525C" w:rsidR="009C6D8B" w:rsidRPr="00975F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975FA7" w:rsidRPr="00975FA7">
        <w:t xml:space="preserve"> </w:t>
      </w:r>
      <w:r w:rsidR="00250184" w:rsidRPr="00975FA7">
        <w:t>– (</w:t>
      </w:r>
      <w:r w:rsidR="002D3AF4">
        <w:t>11</w:t>
      </w:r>
      <w:r w:rsidR="00250184" w:rsidRPr="00975FA7">
        <w:t>/</w:t>
      </w:r>
      <w:r w:rsidR="00E32C1F" w:rsidRPr="00975FA7">
        <w:t>11</w:t>
      </w:r>
      <w:r w:rsidR="00250184" w:rsidRPr="00975FA7">
        <w:t xml:space="preserve">) – </w:t>
      </w:r>
      <w:r w:rsidR="009C6D8B" w:rsidRPr="00975FA7">
        <w:t>Svanurinn</w:t>
      </w:r>
      <w:r w:rsidR="002C0D65" w:rsidRPr="00975FA7">
        <w:t xml:space="preserve"> –</w:t>
      </w:r>
      <w:r w:rsidR="00250184" w:rsidRPr="00975FA7">
        <w:t xml:space="preserve"> </w:t>
      </w:r>
      <w:r w:rsidR="00AE2BA7" w:rsidRPr="00975F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975FA7">
        <w:rPr>
          <w:rFonts w:ascii="Verdana" w:hAnsi="Verdana"/>
          <w:b/>
          <w:sz w:val="20"/>
          <w:u w:val="single"/>
          <w:lang w:eastAsia="en-US"/>
        </w:rPr>
        <w:t>Cygnus X-1 í Svaninum</w:t>
      </w:r>
    </w:p>
    <w:p w14:paraId="3D75ACFA" w14:textId="68637721" w:rsidR="009C6D8B" w:rsidRPr="00AE2BA7" w:rsidRDefault="00250184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 xml:space="preserve">– (/) – </w:t>
      </w:r>
      <w:r w:rsidR="009C6D8B">
        <w:t>Örninn</w:t>
      </w:r>
      <w:r>
        <w:t xml:space="preserve"> –</w:t>
      </w:r>
      <w:r w:rsidR="002C0D65">
        <w:t xml:space="preserve">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Sprengistjarnan 1987A</w:t>
      </w:r>
    </w:p>
    <w:p w14:paraId="6679D041" w14:textId="2E6A9313" w:rsidR="009C6D8B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18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Pegasus</w:t>
      </w:r>
      <w:r w:rsidR="002C0D65">
        <w:t xml:space="preserve"> –</w:t>
      </w:r>
      <w:r w:rsidR="00250184">
        <w:t xml:space="preserve">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Kvin</w:t>
      </w:r>
      <w:r w:rsidR="006634C7" w:rsidRPr="006634C7">
        <w:rPr>
          <w:rFonts w:ascii="Verdana" w:hAnsi="Verdana"/>
          <w:b/>
          <w:sz w:val="20"/>
          <w:u w:val="single"/>
          <w:lang w:eastAsia="en-US"/>
        </w:rPr>
        <w:t>tett Stephans (vetrarbrautahópur</w:t>
      </w:r>
      <w:r w:rsidR="00AE2BA7" w:rsidRPr="006634C7">
        <w:rPr>
          <w:rFonts w:ascii="Verdana" w:hAnsi="Verdana"/>
          <w:b/>
          <w:sz w:val="20"/>
          <w:u w:val="single"/>
          <w:lang w:eastAsia="en-US"/>
        </w:rPr>
        <w:t>)</w:t>
      </w:r>
    </w:p>
    <w:p w14:paraId="6A373ADB" w14:textId="0DE868F4" w:rsidR="00C725E6" w:rsidRPr="00AE2BA7" w:rsidRDefault="002014C0" w:rsidP="00AE2BA7">
      <w:pPr>
        <w:spacing w:line="288" w:lineRule="auto"/>
        <w:rPr>
          <w:rFonts w:ascii="Verdana" w:hAnsi="Verdana"/>
          <w:sz w:val="20"/>
          <w:lang w:eastAsia="en-US"/>
        </w:rPr>
      </w:pPr>
      <w:r>
        <w:t>Nafn</w:t>
      </w:r>
      <w:r w:rsidR="00BE232A">
        <w:t xml:space="preserve"> </w:t>
      </w:r>
      <w:r w:rsidR="00250184">
        <w:t>– (</w:t>
      </w:r>
      <w:r w:rsidR="002D3AF4">
        <w:t>18</w:t>
      </w:r>
      <w:r w:rsidR="00250184">
        <w:t>/</w:t>
      </w:r>
      <w:r w:rsidR="00E32C1F">
        <w:t>11</w:t>
      </w:r>
      <w:r w:rsidR="00250184">
        <w:t xml:space="preserve">) – </w:t>
      </w:r>
      <w:r w:rsidR="009C6D8B">
        <w:t>Tvíburarnir</w:t>
      </w:r>
      <w:r w:rsidR="00250184">
        <w:t xml:space="preserve"> </w:t>
      </w:r>
      <w:r w:rsidR="002C0D65">
        <w:t xml:space="preserve">– </w:t>
      </w:r>
      <w:r w:rsidR="00AE2BA7" w:rsidRPr="00AE2BA7">
        <w:rPr>
          <w:rFonts w:ascii="Verdana" w:hAnsi="Verdana"/>
          <w:b/>
          <w:bCs/>
          <w:sz w:val="20"/>
          <w:lang w:eastAsia="en-US"/>
        </w:rPr>
        <w:t xml:space="preserve">eftir jól: </w:t>
      </w:r>
      <w:r w:rsidR="00AE2BA7" w:rsidRPr="00AE2BA7">
        <w:rPr>
          <w:rFonts w:ascii="Verdana" w:hAnsi="Verdana"/>
          <w:sz w:val="20"/>
          <w:lang w:eastAsia="en-US"/>
        </w:rPr>
        <w:t>Fálmararnir („Antennae galaxies“ - vetrarbrautir)</w:t>
      </w:r>
    </w:p>
    <w:sectPr w:rsidR="00C725E6" w:rsidRPr="00AE2BA7" w:rsidSect="00FE7773">
      <w:pgSz w:w="11900" w:h="16840"/>
      <w:pgMar w:top="851" w:right="567" w:bottom="113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9C6D8B"/>
    <w:rsid w:val="00014FD6"/>
    <w:rsid w:val="0003086C"/>
    <w:rsid w:val="00054764"/>
    <w:rsid w:val="000555CA"/>
    <w:rsid w:val="00082848"/>
    <w:rsid w:val="000B61C1"/>
    <w:rsid w:val="000C095E"/>
    <w:rsid w:val="00117EEA"/>
    <w:rsid w:val="00136CB6"/>
    <w:rsid w:val="001539C7"/>
    <w:rsid w:val="00154B41"/>
    <w:rsid w:val="00183A1A"/>
    <w:rsid w:val="00200F61"/>
    <w:rsid w:val="002014C0"/>
    <w:rsid w:val="00202BB6"/>
    <w:rsid w:val="00232855"/>
    <w:rsid w:val="00250184"/>
    <w:rsid w:val="0025662B"/>
    <w:rsid w:val="002626C7"/>
    <w:rsid w:val="0028332F"/>
    <w:rsid w:val="00283DD9"/>
    <w:rsid w:val="002B5342"/>
    <w:rsid w:val="002C0D65"/>
    <w:rsid w:val="002D3AF4"/>
    <w:rsid w:val="0030015C"/>
    <w:rsid w:val="003127A2"/>
    <w:rsid w:val="003201B0"/>
    <w:rsid w:val="003439E9"/>
    <w:rsid w:val="00361EDB"/>
    <w:rsid w:val="003A1B99"/>
    <w:rsid w:val="003F158B"/>
    <w:rsid w:val="00413C45"/>
    <w:rsid w:val="00421520"/>
    <w:rsid w:val="00485091"/>
    <w:rsid w:val="004B1E92"/>
    <w:rsid w:val="004C1281"/>
    <w:rsid w:val="004D2029"/>
    <w:rsid w:val="004D268D"/>
    <w:rsid w:val="005005B1"/>
    <w:rsid w:val="00501DAD"/>
    <w:rsid w:val="00515E52"/>
    <w:rsid w:val="00551118"/>
    <w:rsid w:val="005B1AC8"/>
    <w:rsid w:val="005B20F3"/>
    <w:rsid w:val="005B6C7D"/>
    <w:rsid w:val="005B769C"/>
    <w:rsid w:val="005D0AC4"/>
    <w:rsid w:val="006118EB"/>
    <w:rsid w:val="00617B6F"/>
    <w:rsid w:val="006202DA"/>
    <w:rsid w:val="00653267"/>
    <w:rsid w:val="006634C7"/>
    <w:rsid w:val="0066407D"/>
    <w:rsid w:val="00672246"/>
    <w:rsid w:val="006F2679"/>
    <w:rsid w:val="006F7DBE"/>
    <w:rsid w:val="007236A2"/>
    <w:rsid w:val="007276FA"/>
    <w:rsid w:val="00743B0E"/>
    <w:rsid w:val="007D02B1"/>
    <w:rsid w:val="007D72FE"/>
    <w:rsid w:val="007E4CE6"/>
    <w:rsid w:val="00804BEF"/>
    <w:rsid w:val="00817E22"/>
    <w:rsid w:val="00824DE7"/>
    <w:rsid w:val="00856F76"/>
    <w:rsid w:val="00870BCA"/>
    <w:rsid w:val="00886ACF"/>
    <w:rsid w:val="00890776"/>
    <w:rsid w:val="008D158F"/>
    <w:rsid w:val="008F688B"/>
    <w:rsid w:val="00943DC2"/>
    <w:rsid w:val="009532AE"/>
    <w:rsid w:val="00955439"/>
    <w:rsid w:val="00974FEC"/>
    <w:rsid w:val="00975FA7"/>
    <w:rsid w:val="009A1466"/>
    <w:rsid w:val="009A285E"/>
    <w:rsid w:val="009C6D8B"/>
    <w:rsid w:val="009E77CC"/>
    <w:rsid w:val="009F1805"/>
    <w:rsid w:val="00A3267A"/>
    <w:rsid w:val="00A56A41"/>
    <w:rsid w:val="00A93529"/>
    <w:rsid w:val="00AB2483"/>
    <w:rsid w:val="00AD186F"/>
    <w:rsid w:val="00AE2BA7"/>
    <w:rsid w:val="00AE41C9"/>
    <w:rsid w:val="00AF37BD"/>
    <w:rsid w:val="00B26FB7"/>
    <w:rsid w:val="00B5511D"/>
    <w:rsid w:val="00BB2F44"/>
    <w:rsid w:val="00BB51E5"/>
    <w:rsid w:val="00BC0003"/>
    <w:rsid w:val="00BD09C6"/>
    <w:rsid w:val="00BE232A"/>
    <w:rsid w:val="00BE4FF8"/>
    <w:rsid w:val="00BF41E0"/>
    <w:rsid w:val="00C0067A"/>
    <w:rsid w:val="00C714E4"/>
    <w:rsid w:val="00C725E6"/>
    <w:rsid w:val="00C748C0"/>
    <w:rsid w:val="00CB4CCD"/>
    <w:rsid w:val="00CC279A"/>
    <w:rsid w:val="00CD3ECE"/>
    <w:rsid w:val="00CD6B46"/>
    <w:rsid w:val="00CE66FF"/>
    <w:rsid w:val="00D56340"/>
    <w:rsid w:val="00D612DC"/>
    <w:rsid w:val="00D85E22"/>
    <w:rsid w:val="00D87DDE"/>
    <w:rsid w:val="00DA217B"/>
    <w:rsid w:val="00DB49C6"/>
    <w:rsid w:val="00DD5390"/>
    <w:rsid w:val="00DF2028"/>
    <w:rsid w:val="00E07265"/>
    <w:rsid w:val="00E32C1F"/>
    <w:rsid w:val="00E43F17"/>
    <w:rsid w:val="00E50B83"/>
    <w:rsid w:val="00E8523B"/>
    <w:rsid w:val="00EB4982"/>
    <w:rsid w:val="00ED500B"/>
    <w:rsid w:val="00EF0AF5"/>
    <w:rsid w:val="00EF6837"/>
    <w:rsid w:val="00F24D64"/>
    <w:rsid w:val="00F57CB4"/>
    <w:rsid w:val="00F77B45"/>
    <w:rsid w:val="00FB116D"/>
    <w:rsid w:val="00FE0915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80C4C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9"/>
    <w:pPr>
      <w:spacing w:before="120" w:after="120"/>
    </w:pPr>
    <w:rPr>
      <w:rFonts w:ascii="Calibri" w:eastAsia="Times New Roman" w:hAnsi="Calibri"/>
      <w:sz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2F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2F"/>
    <w:rPr>
      <w:rFonts w:ascii="Lucida Grande" w:eastAsia="Times New Roman" w:hAnsi="Lucida Grande" w:cs="Lucida Grande"/>
      <w:sz w:val="18"/>
      <w:szCs w:val="18"/>
      <w:lang w:eastAsia="is-I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9"/>
    <w:pPr>
      <w:spacing w:before="120" w:after="120"/>
    </w:pPr>
    <w:rPr>
      <w:rFonts w:ascii="Calibri" w:eastAsia="Times New Roman" w:hAnsi="Calibri"/>
      <w:sz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2F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2F"/>
    <w:rPr>
      <w:rFonts w:ascii="Lucida Grande" w:eastAsia="Times New Roman" w:hAnsi="Lucida Grande" w:cs="Lucida Grande"/>
      <w:sz w:val="18"/>
      <w:szCs w:val="18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310</Words>
  <Characters>1772</Characters>
  <Application>Microsoft Macintosh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Sverrir Gudmundsson</dc:creator>
  <cp:keywords/>
  <dc:description/>
  <cp:lastModifiedBy>Sverrir Gudmundsson</cp:lastModifiedBy>
  <cp:revision>19</cp:revision>
  <dcterms:created xsi:type="dcterms:W3CDTF">2013-09-08T15:25:00Z</dcterms:created>
  <dcterms:modified xsi:type="dcterms:W3CDTF">2013-10-17T15:03:00Z</dcterms:modified>
</cp:coreProperties>
</file>